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67C8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579926A4" w14:textId="5CF9BBA1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142BDE">
        <w:rPr>
          <w:rFonts w:ascii="Times New Roman" w:hAnsi="Times New Roman" w:cs="Times New Roman"/>
          <w:sz w:val="24"/>
        </w:rPr>
        <w:t>4</w:t>
      </w:r>
    </w:p>
    <w:p w14:paraId="296C4A41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A696FF0" w14:textId="5E759C3D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259C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m. </w:t>
      </w:r>
      <w:r w:rsidR="00142BDE">
        <w:rPr>
          <w:rFonts w:ascii="Times New Roman" w:hAnsi="Times New Roman" w:cs="Times New Roman"/>
          <w:sz w:val="24"/>
        </w:rPr>
        <w:t>kovo</w:t>
      </w:r>
      <w:r>
        <w:rPr>
          <w:rFonts w:ascii="Times New Roman" w:hAnsi="Times New Roman" w:cs="Times New Roman"/>
          <w:sz w:val="24"/>
        </w:rPr>
        <w:t xml:space="preserve"> </w:t>
      </w:r>
      <w:r w:rsidR="00142BDE">
        <w:rPr>
          <w:rFonts w:ascii="Times New Roman" w:hAnsi="Times New Roman" w:cs="Times New Roman"/>
          <w:sz w:val="24"/>
        </w:rPr>
        <w:t>31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9F8193C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DED04D7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6743505E" w14:textId="48221BD8" w:rsidR="006E4B92" w:rsidRDefault="00954460" w:rsidP="006E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6E4B92">
        <w:rPr>
          <w:rFonts w:ascii="Times New Roman" w:hAnsi="Times New Roman" w:cs="Times New Roman"/>
          <w:sz w:val="24"/>
        </w:rPr>
        <w:t xml:space="preserve">2022 m. </w:t>
      </w:r>
      <w:r w:rsidR="00142BDE">
        <w:rPr>
          <w:rFonts w:ascii="Times New Roman" w:hAnsi="Times New Roman" w:cs="Times New Roman"/>
          <w:sz w:val="24"/>
        </w:rPr>
        <w:t>balandžio</w:t>
      </w:r>
      <w:r w:rsidR="006E4B92">
        <w:rPr>
          <w:rFonts w:ascii="Times New Roman" w:hAnsi="Times New Roman" w:cs="Times New Roman"/>
          <w:sz w:val="24"/>
        </w:rPr>
        <w:t xml:space="preserve"> </w:t>
      </w:r>
      <w:r w:rsidR="009259CE">
        <w:rPr>
          <w:rFonts w:ascii="Times New Roman" w:hAnsi="Times New Roman" w:cs="Times New Roman"/>
          <w:sz w:val="24"/>
        </w:rPr>
        <w:t>4</w:t>
      </w:r>
      <w:r w:rsidR="006E4B92">
        <w:rPr>
          <w:rFonts w:ascii="Times New Roman" w:hAnsi="Times New Roman" w:cs="Times New Roman"/>
          <w:sz w:val="24"/>
        </w:rPr>
        <w:t xml:space="preserve"> d. 1</w:t>
      </w:r>
      <w:r w:rsidR="00142BDE">
        <w:rPr>
          <w:rFonts w:ascii="Times New Roman" w:hAnsi="Times New Roman" w:cs="Times New Roman"/>
          <w:sz w:val="24"/>
        </w:rPr>
        <w:t>5</w:t>
      </w:r>
      <w:r w:rsidR="006E4B92">
        <w:rPr>
          <w:rFonts w:ascii="Times New Roman" w:hAnsi="Times New Roman" w:cs="Times New Roman"/>
          <w:sz w:val="24"/>
        </w:rPr>
        <w:t>.</w:t>
      </w:r>
      <w:r w:rsidR="00142BDE">
        <w:rPr>
          <w:rFonts w:ascii="Times New Roman" w:hAnsi="Times New Roman" w:cs="Times New Roman"/>
          <w:sz w:val="24"/>
        </w:rPr>
        <w:t>00</w:t>
      </w:r>
      <w:r w:rsidR="006E4B92">
        <w:rPr>
          <w:rFonts w:ascii="Times New Roman" w:hAnsi="Times New Roman" w:cs="Times New Roman"/>
          <w:sz w:val="24"/>
        </w:rPr>
        <w:t xml:space="preserve"> val. </w:t>
      </w:r>
      <w:r w:rsidR="006E4B92" w:rsidRPr="00C41294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6E4B92" w:rsidRPr="00C4129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E4B92" w:rsidRPr="00C41294">
        <w:rPr>
          <w:rFonts w:ascii="Times New Roman" w:hAnsi="Times New Roman" w:cs="Times New Roman"/>
          <w:sz w:val="24"/>
          <w:szCs w:val="24"/>
        </w:rPr>
        <w:t xml:space="preserve"> platformą nuotoliniu būdu, kviečiamas asociacijos „</w:t>
      </w:r>
      <w:proofErr w:type="spellStart"/>
      <w:r w:rsidR="006E4B92" w:rsidRPr="00C41294">
        <w:rPr>
          <w:rFonts w:ascii="Times New Roman" w:hAnsi="Times New Roman" w:cs="Times New Roman"/>
          <w:sz w:val="24"/>
          <w:szCs w:val="24"/>
        </w:rPr>
        <w:t>Vidmarės</w:t>
      </w:r>
      <w:proofErr w:type="spellEnd"/>
      <w:r w:rsidR="006E4B92" w:rsidRPr="00C41294">
        <w:rPr>
          <w:rFonts w:ascii="Times New Roman" w:hAnsi="Times New Roman" w:cs="Times New Roman"/>
          <w:sz w:val="24"/>
          <w:szCs w:val="24"/>
        </w:rPr>
        <w:t>“ valdybos posėdis.</w:t>
      </w:r>
    </w:p>
    <w:p w14:paraId="7E93854A" w14:textId="37898A34" w:rsidR="006E4B92" w:rsidRPr="00C41294" w:rsidRDefault="006E4B92" w:rsidP="006E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1BBFDC40" w14:textId="1D256313" w:rsidR="002A5D42" w:rsidRPr="002A5D42" w:rsidRDefault="002A5D42" w:rsidP="002A5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028DF" w14:textId="77777777" w:rsidR="002A5D42" w:rsidRDefault="002A5D42" w:rsidP="002A5D42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2EDF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Kvietimo Nr. 22 tvirtinimo</w:t>
      </w:r>
      <w:r w:rsidRPr="00E02ED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2E6F14B" w14:textId="197CF9AF" w:rsidR="002A5D42" w:rsidRPr="002A5D42" w:rsidRDefault="002A5D42" w:rsidP="00E02EDF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5D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A5D42">
        <w:rPr>
          <w:rFonts w:ascii="Times New Roman" w:hAnsi="Times New Roman" w:cs="Times New Roman"/>
          <w:sz w:val="24"/>
          <w:szCs w:val="24"/>
        </w:rPr>
        <w:t>riemonės „Žvejybos verslo konkurencingumo didinimas, prisitaikant prie aplinkos pokyčių“, kodas BIVP-AKVA-SAVA-1 FSA tvirtinim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6B8A4789" w14:textId="7664ADEA" w:rsidR="0029699D" w:rsidRPr="0029699D" w:rsidRDefault="00D1697A" w:rsidP="0029699D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Kvietimo Nr. 23 tvirtinimo.</w:t>
      </w:r>
    </w:p>
    <w:p w14:paraId="1ED1A3EC" w14:textId="16820C33" w:rsidR="0029699D" w:rsidRDefault="0029699D" w:rsidP="00E02EDF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Dėl p</w:t>
      </w:r>
      <w:r w:rsidRPr="005F5C7C">
        <w:rPr>
          <w:rFonts w:ascii="Times New Roman" w:hAnsi="Times New Roman" w:cs="Times New Roman"/>
          <w:sz w:val="24"/>
          <w:szCs w:val="24"/>
        </w:rPr>
        <w:t xml:space="preserve">riemonės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F5C7C">
        <w:rPr>
          <w:rFonts w:ascii="Times New Roman" w:hAnsi="Times New Roman" w:cs="Times New Roman"/>
          <w:sz w:val="24"/>
          <w:szCs w:val="24"/>
        </w:rPr>
        <w:t>Žvejybos sektoriaus dalyvių bendradarbiavimas"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C7C">
        <w:rPr>
          <w:rFonts w:ascii="Times New Roman" w:hAnsi="Times New Roman" w:cs="Times New Roman"/>
          <w:sz w:val="24"/>
          <w:szCs w:val="24"/>
        </w:rPr>
        <w:t xml:space="preserve"> kodas BIVP-AKVA-SAVA-2 FSA ir jos priedų tvirtinim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43F39B78" w14:textId="3FCBA5FA" w:rsidR="002A5D42" w:rsidRPr="00E02EDF" w:rsidRDefault="002A5D42" w:rsidP="00E02EDF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Kvietimo Nr. 24 tvirtinimo.</w:t>
      </w:r>
    </w:p>
    <w:p w14:paraId="01421840" w14:textId="3D2B0E12" w:rsidR="00142BDE" w:rsidRDefault="00E02EDF" w:rsidP="00142BDE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142BDE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finansinės atskaitomybės dokumentų už 2021 m. svarstymo.</w:t>
      </w:r>
    </w:p>
    <w:p w14:paraId="37C7915F" w14:textId="585AE8EF" w:rsidR="00142BDE" w:rsidRDefault="00142BDE" w:rsidP="00142BDE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dalyvavimo/nedalyvavimo LŽRVVG tinklo veikloje.</w:t>
      </w:r>
    </w:p>
    <w:p w14:paraId="32A6EF4B" w14:textId="0EADF980" w:rsidR="00142BDE" w:rsidRDefault="00142BDE" w:rsidP="00142BDE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valdybos sudėties</w:t>
      </w:r>
      <w:r w:rsidR="006F49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keitimo.</w:t>
      </w:r>
    </w:p>
    <w:p w14:paraId="3EBB57C7" w14:textId="269D7299" w:rsidR="00DC4679" w:rsidRPr="00DC4679" w:rsidRDefault="006E4B92" w:rsidP="00142BDE">
      <w:pPr>
        <w:pStyle w:val="Sraopastraip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E02ED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C4679"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259CE">
        <w:rPr>
          <w:rFonts w:ascii="Times New Roman" w:eastAsia="Times New Roman" w:hAnsi="Times New Roman" w:cs="Times New Roman"/>
          <w:sz w:val="24"/>
          <w:szCs w:val="24"/>
          <w:lang w:eastAsia="lt-LT"/>
        </w:rPr>
        <w:t>Kiti klausimai</w:t>
      </w:r>
      <w:r w:rsidR="002C0BE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34A0908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4A493B91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24CB" w14:textId="77777777" w:rsidR="00081FF3" w:rsidRDefault="00081FF3" w:rsidP="002D7906">
      <w:pPr>
        <w:spacing w:after="0" w:line="240" w:lineRule="auto"/>
      </w:pPr>
      <w:r>
        <w:separator/>
      </w:r>
    </w:p>
  </w:endnote>
  <w:endnote w:type="continuationSeparator" w:id="0">
    <w:p w14:paraId="709C503C" w14:textId="77777777" w:rsidR="00081FF3" w:rsidRDefault="00081FF3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6B4F" w14:textId="77777777" w:rsidR="00081FF3" w:rsidRDefault="00081FF3" w:rsidP="002D7906">
      <w:pPr>
        <w:spacing w:after="0" w:line="240" w:lineRule="auto"/>
      </w:pPr>
      <w:r>
        <w:separator/>
      </w:r>
    </w:p>
  </w:footnote>
  <w:footnote w:type="continuationSeparator" w:id="0">
    <w:p w14:paraId="1CD7F48C" w14:textId="77777777" w:rsidR="00081FF3" w:rsidRDefault="00081FF3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7652287"/>
    <w:multiLevelType w:val="hybridMultilevel"/>
    <w:tmpl w:val="45EE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abstractNum w:abstractNumId="6" w15:restartNumberingAfterBreak="0">
    <w:nsid w:val="66FD4F3A"/>
    <w:multiLevelType w:val="multilevel"/>
    <w:tmpl w:val="5EA8BC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76225"/>
    <w:rsid w:val="00081FF3"/>
    <w:rsid w:val="000D111E"/>
    <w:rsid w:val="000E2FFD"/>
    <w:rsid w:val="00142BDE"/>
    <w:rsid w:val="00156247"/>
    <w:rsid w:val="0015788D"/>
    <w:rsid w:val="001602C9"/>
    <w:rsid w:val="0017400D"/>
    <w:rsid w:val="00187B02"/>
    <w:rsid w:val="00190AD3"/>
    <w:rsid w:val="001C4737"/>
    <w:rsid w:val="001C5719"/>
    <w:rsid w:val="001E435C"/>
    <w:rsid w:val="001E6557"/>
    <w:rsid w:val="001E7470"/>
    <w:rsid w:val="00220ABC"/>
    <w:rsid w:val="00244AE0"/>
    <w:rsid w:val="0029699D"/>
    <w:rsid w:val="002A5D42"/>
    <w:rsid w:val="002B6A1D"/>
    <w:rsid w:val="002C0BE4"/>
    <w:rsid w:val="002C4E7C"/>
    <w:rsid w:val="002D7906"/>
    <w:rsid w:val="00354868"/>
    <w:rsid w:val="003E421F"/>
    <w:rsid w:val="003F46B9"/>
    <w:rsid w:val="00410BC2"/>
    <w:rsid w:val="004362C7"/>
    <w:rsid w:val="004955EF"/>
    <w:rsid w:val="004B42EC"/>
    <w:rsid w:val="004C145E"/>
    <w:rsid w:val="004F131B"/>
    <w:rsid w:val="005041FF"/>
    <w:rsid w:val="00510283"/>
    <w:rsid w:val="005272E4"/>
    <w:rsid w:val="005437C6"/>
    <w:rsid w:val="0056531E"/>
    <w:rsid w:val="005C434C"/>
    <w:rsid w:val="005F687C"/>
    <w:rsid w:val="0062234A"/>
    <w:rsid w:val="0067088C"/>
    <w:rsid w:val="006813F7"/>
    <w:rsid w:val="00682C1E"/>
    <w:rsid w:val="006C7E22"/>
    <w:rsid w:val="006E4B92"/>
    <w:rsid w:val="006F112B"/>
    <w:rsid w:val="006F1339"/>
    <w:rsid w:val="006F497F"/>
    <w:rsid w:val="007A4A35"/>
    <w:rsid w:val="007C0BFF"/>
    <w:rsid w:val="007D2293"/>
    <w:rsid w:val="00856225"/>
    <w:rsid w:val="00876DA9"/>
    <w:rsid w:val="00884FD5"/>
    <w:rsid w:val="0088666E"/>
    <w:rsid w:val="00895D24"/>
    <w:rsid w:val="008B11B6"/>
    <w:rsid w:val="008B558B"/>
    <w:rsid w:val="009259CE"/>
    <w:rsid w:val="00951834"/>
    <w:rsid w:val="0095257F"/>
    <w:rsid w:val="00954460"/>
    <w:rsid w:val="009835E9"/>
    <w:rsid w:val="009E6524"/>
    <w:rsid w:val="00A0433C"/>
    <w:rsid w:val="00A2580E"/>
    <w:rsid w:val="00A64FD1"/>
    <w:rsid w:val="00AA470F"/>
    <w:rsid w:val="00AB7738"/>
    <w:rsid w:val="00AC4647"/>
    <w:rsid w:val="00B762B6"/>
    <w:rsid w:val="00B96602"/>
    <w:rsid w:val="00BC622F"/>
    <w:rsid w:val="00BF1C58"/>
    <w:rsid w:val="00C13F34"/>
    <w:rsid w:val="00C31947"/>
    <w:rsid w:val="00CC1409"/>
    <w:rsid w:val="00CD36B2"/>
    <w:rsid w:val="00D1697A"/>
    <w:rsid w:val="00D622DA"/>
    <w:rsid w:val="00D65118"/>
    <w:rsid w:val="00DC4679"/>
    <w:rsid w:val="00DC5D21"/>
    <w:rsid w:val="00DD3989"/>
    <w:rsid w:val="00E0053A"/>
    <w:rsid w:val="00E02EDF"/>
    <w:rsid w:val="00E41DBD"/>
    <w:rsid w:val="00E8462A"/>
    <w:rsid w:val="00E97EBC"/>
    <w:rsid w:val="00EA692F"/>
    <w:rsid w:val="00ED3304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806A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</cp:lastModifiedBy>
  <cp:revision>4</cp:revision>
  <cp:lastPrinted>2021-12-30T09:49:00Z</cp:lastPrinted>
  <dcterms:created xsi:type="dcterms:W3CDTF">2022-03-31T13:58:00Z</dcterms:created>
  <dcterms:modified xsi:type="dcterms:W3CDTF">2022-03-31T14:24:00Z</dcterms:modified>
</cp:coreProperties>
</file>